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4DA" w14:textId="77777777" w:rsidR="00610046" w:rsidRDefault="00610046" w:rsidP="006E15D6">
      <w:pPr>
        <w:rPr>
          <w:b/>
          <w:bCs/>
          <w:sz w:val="24"/>
          <w:szCs w:val="24"/>
        </w:rPr>
      </w:pPr>
    </w:p>
    <w:p w14:paraId="10F89AE6" w14:textId="4D762326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九谷</w:t>
      </w:r>
    </w:p>
    <w:p w14:paraId="74730D6D" w14:textId="0C9AA213" w:rsidR="0073504E" w:rsidRDefault="0073504E" w:rsidP="0073504E">
      <w:pPr>
        <w:rPr>
          <w:b/>
          <w:bCs/>
          <w:szCs w:val="21"/>
        </w:rPr>
      </w:pPr>
      <w:r w:rsidRPr="0073504E">
        <w:rPr>
          <w:rFonts w:hint="eastAsia"/>
          <w:b/>
          <w:bCs/>
          <w:szCs w:val="21"/>
        </w:rPr>
        <w:t>お昼テーブル席のみ</w:t>
      </w:r>
    </w:p>
    <w:p w14:paraId="2DF0AD5D" w14:textId="77777777" w:rsidR="0073504E" w:rsidRPr="0073504E" w:rsidRDefault="0073504E" w:rsidP="0073504E"/>
    <w:p w14:paraId="577CD36E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&lt;先付&gt;玉地蒸し　青さ蟹あん</w:t>
      </w:r>
    </w:p>
    <w:p w14:paraId="6AC804F7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&lt;前八寸&gt;河豚皮白菜・笹身煮凝り・胡麻豆冨</w:t>
      </w:r>
    </w:p>
    <w:p w14:paraId="1673680D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rFonts w:hint="eastAsia"/>
          <w:b/>
          <w:bCs/>
          <w:szCs w:val="21"/>
        </w:rPr>
        <w:t xml:space="preserve">　　　　　南京伊達巻き・サババナナスープ　他</w:t>
      </w:r>
    </w:p>
    <w:p w14:paraId="646B78FC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&lt;お向&gt;本日のお造り 旬のあしらい色々</w:t>
      </w:r>
    </w:p>
    <w:p w14:paraId="0A0D5994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 xml:space="preserve">&lt;焼物&gt;油かれい揚げ焼き　</w:t>
      </w:r>
    </w:p>
    <w:p w14:paraId="3D324A2C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rFonts w:hint="eastAsia"/>
          <w:b/>
          <w:bCs/>
          <w:szCs w:val="21"/>
        </w:rPr>
        <w:t xml:space="preserve">　　　　海老マヨ素焼き　　添え物各種</w:t>
      </w:r>
    </w:p>
    <w:p w14:paraId="4D5457CB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&lt;煮物&gt;鮭ときのこクリーム蒸し　旨味あん</w:t>
      </w:r>
    </w:p>
    <w:p w14:paraId="37B8F079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&lt;食事&gt;茶粥</w:t>
      </w:r>
    </w:p>
    <w:p w14:paraId="4CEE10BF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rFonts w:hint="eastAsia"/>
          <w:b/>
          <w:bCs/>
          <w:szCs w:val="21"/>
        </w:rPr>
        <w:t>＜香の物＞</w:t>
      </w:r>
    </w:p>
    <w:p w14:paraId="17102611" w14:textId="64055177" w:rsidR="0073504E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&lt;デザート&gt;生八ッ橋</w:t>
      </w:r>
    </w:p>
    <w:p w14:paraId="6B925D62" w14:textId="77777777" w:rsidR="00301945" w:rsidRPr="0073504E" w:rsidRDefault="00301945" w:rsidP="00301945">
      <w:pPr>
        <w:rPr>
          <w:rFonts w:hint="eastAsia"/>
          <w:b/>
          <w:bCs/>
          <w:szCs w:val="21"/>
        </w:rPr>
      </w:pPr>
    </w:p>
    <w:p w14:paraId="71BE8483" w14:textId="619121F5" w:rsidR="00327623" w:rsidRDefault="0073504E" w:rsidP="0073504E">
      <w:pPr>
        <w:rPr>
          <w:b/>
          <w:bCs/>
          <w:szCs w:val="21"/>
        </w:rPr>
      </w:pPr>
      <w:r w:rsidRPr="0073504E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4784C5C4" w14:textId="77777777" w:rsidR="00320A8F" w:rsidRDefault="00320A8F" w:rsidP="0051717E">
      <w:pPr>
        <w:rPr>
          <w:b/>
          <w:bCs/>
          <w:szCs w:val="21"/>
        </w:rPr>
      </w:pPr>
    </w:p>
    <w:p w14:paraId="67FD7D79" w14:textId="77777777" w:rsidR="00320A8F" w:rsidRDefault="00320A8F" w:rsidP="0051717E">
      <w:pPr>
        <w:rPr>
          <w:b/>
          <w:bCs/>
          <w:szCs w:val="21"/>
        </w:rPr>
      </w:pPr>
    </w:p>
    <w:p w14:paraId="15DF2E93" w14:textId="77777777" w:rsidR="009D647F" w:rsidRDefault="009D647F" w:rsidP="0051717E">
      <w:pPr>
        <w:rPr>
          <w:b/>
          <w:bCs/>
          <w:szCs w:val="21"/>
        </w:rPr>
      </w:pPr>
    </w:p>
    <w:p w14:paraId="28278B9D" w14:textId="77777777" w:rsidR="009D647F" w:rsidRDefault="009D647F" w:rsidP="0051717E">
      <w:pPr>
        <w:rPr>
          <w:b/>
          <w:bCs/>
          <w:szCs w:val="21"/>
        </w:rPr>
      </w:pPr>
    </w:p>
    <w:p w14:paraId="3256588C" w14:textId="0F78A885" w:rsidR="00931A4B" w:rsidRPr="00AD550B" w:rsidRDefault="00AD550B" w:rsidP="00931A4B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丹波</w:t>
      </w:r>
    </w:p>
    <w:p w14:paraId="36D196A5" w14:textId="46D8CD15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&lt;先付&gt;玉地蒸し　青さ蟹あん</w:t>
      </w:r>
    </w:p>
    <w:p w14:paraId="218D0831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&lt;椀盛&gt;吉野仕立　鯛　胡麻豆冨</w:t>
      </w:r>
    </w:p>
    <w:p w14:paraId="3A8007E2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&lt;お向&gt;本日のお造り二種 旬のあしらい色々</w:t>
      </w:r>
    </w:p>
    <w:p w14:paraId="5CBB38E6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&lt;煮物&gt;鮭ときのこクリーム蒸し　旨味あん</w:t>
      </w:r>
    </w:p>
    <w:p w14:paraId="1582BA8E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&lt;焼八寸&gt;油かれい揚げ焼き　海老マヨ素焼き</w:t>
      </w:r>
    </w:p>
    <w:p w14:paraId="533B9BBF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rFonts w:hint="eastAsia"/>
          <w:b/>
          <w:bCs/>
          <w:szCs w:val="21"/>
        </w:rPr>
        <w:t xml:space="preserve">　　　　　　胡桃艶煮・甚五右ヱ門芋　他</w:t>
      </w:r>
    </w:p>
    <w:p w14:paraId="30D2D723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&lt;食事&gt;茶粥</w:t>
      </w:r>
    </w:p>
    <w:p w14:paraId="23943102" w14:textId="77777777" w:rsidR="00301945" w:rsidRPr="00301945" w:rsidRDefault="00301945" w:rsidP="00301945">
      <w:pPr>
        <w:rPr>
          <w:b/>
          <w:bCs/>
          <w:szCs w:val="21"/>
        </w:rPr>
      </w:pPr>
      <w:r w:rsidRPr="00301945">
        <w:rPr>
          <w:rFonts w:hint="eastAsia"/>
          <w:b/>
          <w:bCs/>
          <w:szCs w:val="21"/>
        </w:rPr>
        <w:t>＜香の物＞</w:t>
      </w:r>
    </w:p>
    <w:p w14:paraId="67C73160" w14:textId="0728E4A9" w:rsidR="0073504E" w:rsidRPr="0073504E" w:rsidRDefault="00301945" w:rsidP="00301945">
      <w:pPr>
        <w:rPr>
          <w:b/>
          <w:bCs/>
          <w:szCs w:val="21"/>
        </w:rPr>
      </w:pPr>
      <w:r w:rsidRPr="00301945">
        <w:rPr>
          <w:b/>
          <w:bCs/>
          <w:szCs w:val="21"/>
        </w:rPr>
        <w:t>&lt;デザート&gt;生八ッ橋</w:t>
      </w:r>
      <w:r w:rsidR="0073504E" w:rsidRPr="0073504E">
        <w:rPr>
          <w:rFonts w:hint="eastAsia"/>
          <w:b/>
          <w:bCs/>
          <w:szCs w:val="21"/>
        </w:rPr>
        <w:t xml:space="preserve">　　　　　</w:t>
      </w:r>
    </w:p>
    <w:p w14:paraId="5FBE0CB6" w14:textId="77777777" w:rsidR="0073504E" w:rsidRPr="0073504E" w:rsidRDefault="0073504E" w:rsidP="0073504E">
      <w:pPr>
        <w:rPr>
          <w:b/>
          <w:bCs/>
          <w:szCs w:val="21"/>
        </w:rPr>
      </w:pPr>
      <w:r w:rsidRPr="0073504E">
        <w:rPr>
          <w:b/>
          <w:bCs/>
          <w:szCs w:val="21"/>
        </w:rPr>
        <w:t xml:space="preserve"> </w:t>
      </w:r>
    </w:p>
    <w:p w14:paraId="6D6E86E4" w14:textId="18FA7DFB" w:rsidR="00AD550B" w:rsidRPr="009D647F" w:rsidRDefault="0073504E" w:rsidP="0073504E">
      <w:pPr>
        <w:rPr>
          <w:b/>
          <w:bCs/>
          <w:szCs w:val="21"/>
        </w:rPr>
      </w:pPr>
      <w:r w:rsidRPr="0073504E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75CFCD1F" w14:textId="77777777" w:rsidR="00AD550B" w:rsidRDefault="00AD550B" w:rsidP="00AD550B">
      <w:pPr>
        <w:rPr>
          <w:b/>
          <w:bCs/>
          <w:sz w:val="24"/>
          <w:szCs w:val="24"/>
        </w:rPr>
      </w:pPr>
    </w:p>
    <w:p w14:paraId="070600D5" w14:textId="77777777" w:rsidR="00327623" w:rsidRDefault="00327623" w:rsidP="00AD550B">
      <w:pPr>
        <w:rPr>
          <w:b/>
          <w:bCs/>
          <w:sz w:val="24"/>
          <w:szCs w:val="24"/>
        </w:rPr>
      </w:pPr>
    </w:p>
    <w:p w14:paraId="1EA05F7B" w14:textId="77777777" w:rsidR="00610046" w:rsidRDefault="00610046" w:rsidP="00AD550B">
      <w:pPr>
        <w:rPr>
          <w:b/>
          <w:bCs/>
          <w:sz w:val="24"/>
          <w:szCs w:val="24"/>
        </w:rPr>
      </w:pPr>
    </w:p>
    <w:p w14:paraId="19B5D108" w14:textId="77777777" w:rsidR="00E271A5" w:rsidRDefault="00E271A5" w:rsidP="00AD550B">
      <w:pPr>
        <w:rPr>
          <w:b/>
          <w:bCs/>
          <w:sz w:val="24"/>
          <w:szCs w:val="24"/>
        </w:rPr>
      </w:pPr>
    </w:p>
    <w:p w14:paraId="463BEC49" w14:textId="77777777" w:rsidR="0073504E" w:rsidRDefault="0073504E" w:rsidP="00AD550B">
      <w:pPr>
        <w:rPr>
          <w:b/>
          <w:bCs/>
          <w:sz w:val="24"/>
          <w:szCs w:val="24"/>
        </w:rPr>
      </w:pPr>
    </w:p>
    <w:p w14:paraId="2CDD57F4" w14:textId="5CBFD42F" w:rsidR="00AD550B" w:rsidRPr="00AD550B" w:rsidRDefault="00AD550B" w:rsidP="00AD550B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薩摩</w:t>
      </w:r>
    </w:p>
    <w:p w14:paraId="4446C80F" w14:textId="485A0FBB" w:rsidR="00CE73D5" w:rsidRPr="00CE73D5" w:rsidRDefault="00CE73D5" w:rsidP="00CE73D5">
      <w:pPr>
        <w:rPr>
          <w:b/>
          <w:bCs/>
          <w:szCs w:val="21"/>
        </w:rPr>
      </w:pPr>
      <w:r w:rsidRPr="00CE73D5">
        <w:rPr>
          <w:rFonts w:hint="eastAsia"/>
          <w:b/>
          <w:bCs/>
          <w:szCs w:val="21"/>
        </w:rPr>
        <w:t>＜先付</w:t>
      </w:r>
      <w:r w:rsidRPr="00CE73D5">
        <w:rPr>
          <w:b/>
          <w:bCs/>
          <w:szCs w:val="21"/>
        </w:rPr>
        <w:t>&gt;玉地蒸し　青さ蟹あん</w:t>
      </w:r>
    </w:p>
    <w:p w14:paraId="6A75C136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&lt;椀盛&gt;吉野仕立　鯛　胡麻豆冨</w:t>
      </w:r>
    </w:p>
    <w:p w14:paraId="428225AF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&lt;お向&gt;本日のお造り三種 旬のあしらい色々</w:t>
      </w:r>
    </w:p>
    <w:p w14:paraId="15EC8816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&lt;八寸&gt;河豚皮白菜・笹身煮凝り・牛筋蒟</w:t>
      </w:r>
    </w:p>
    <w:p w14:paraId="2E2D81D8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rFonts w:hint="eastAsia"/>
          <w:b/>
          <w:bCs/>
          <w:szCs w:val="21"/>
        </w:rPr>
        <w:t xml:space="preserve">　　　　子持ち公魚飴煮・サババナナスープ　他</w:t>
      </w:r>
    </w:p>
    <w:p w14:paraId="22DB0ABF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&lt;焼物&gt;油かれい揚げ焼き　海老マヨ素焼き</w:t>
      </w:r>
    </w:p>
    <w:p w14:paraId="4837FB9B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&lt;進肴&gt;末広がりの八開運盛り</w:t>
      </w:r>
    </w:p>
    <w:p w14:paraId="26BC4852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rFonts w:hint="eastAsia"/>
          <w:b/>
          <w:bCs/>
          <w:szCs w:val="21"/>
        </w:rPr>
        <w:t xml:space="preserve">　　　　とん　だいこん、にんじん、なんきん、</w:t>
      </w:r>
    </w:p>
    <w:p w14:paraId="202F318E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rFonts w:hint="eastAsia"/>
          <w:b/>
          <w:bCs/>
          <w:szCs w:val="21"/>
        </w:rPr>
        <w:t xml:space="preserve">　　　　ぎんなん、きんかん、ひょうたん、れんこん</w:t>
      </w:r>
    </w:p>
    <w:p w14:paraId="4D8CDE2A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&lt;食事&gt;茶粥</w:t>
      </w:r>
    </w:p>
    <w:p w14:paraId="3033D956" w14:textId="77777777" w:rsidR="00CE73D5" w:rsidRPr="00CE73D5" w:rsidRDefault="00CE73D5" w:rsidP="00CE73D5">
      <w:pPr>
        <w:rPr>
          <w:b/>
          <w:bCs/>
          <w:szCs w:val="21"/>
        </w:rPr>
      </w:pPr>
      <w:r w:rsidRPr="00CE73D5">
        <w:rPr>
          <w:rFonts w:hint="eastAsia"/>
          <w:b/>
          <w:bCs/>
          <w:szCs w:val="21"/>
        </w:rPr>
        <w:t>＜香の物＞</w:t>
      </w:r>
    </w:p>
    <w:p w14:paraId="3E108B5B" w14:textId="5025772E" w:rsidR="00562694" w:rsidRPr="00562694" w:rsidRDefault="00CE73D5" w:rsidP="00CE73D5">
      <w:pPr>
        <w:rPr>
          <w:b/>
          <w:bCs/>
          <w:szCs w:val="21"/>
        </w:rPr>
      </w:pPr>
      <w:r w:rsidRPr="00CE73D5">
        <w:rPr>
          <w:b/>
          <w:bCs/>
          <w:szCs w:val="21"/>
        </w:rPr>
        <w:t>&lt;デザート&gt;よし邑プリン</w:t>
      </w:r>
      <w:r w:rsidR="00562694" w:rsidRPr="00562694">
        <w:rPr>
          <w:b/>
          <w:bCs/>
          <w:szCs w:val="21"/>
        </w:rPr>
        <w:t xml:space="preserve">              </w:t>
      </w:r>
    </w:p>
    <w:p w14:paraId="04540539" w14:textId="77777777" w:rsidR="00CE73D5" w:rsidRDefault="00CE73D5" w:rsidP="00562694">
      <w:pPr>
        <w:rPr>
          <w:b/>
          <w:bCs/>
          <w:szCs w:val="21"/>
        </w:rPr>
      </w:pPr>
    </w:p>
    <w:p w14:paraId="3CF2310A" w14:textId="421A419D" w:rsidR="00320A8F" w:rsidRDefault="00562694" w:rsidP="00562694">
      <w:pPr>
        <w:rPr>
          <w:b/>
          <w:bCs/>
          <w:szCs w:val="21"/>
        </w:rPr>
      </w:pPr>
      <w:r w:rsidRPr="00562694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0B38E9CE" w14:textId="50D0A78A" w:rsidR="00327623" w:rsidRDefault="00327623" w:rsidP="009D647F">
      <w:pPr>
        <w:rPr>
          <w:b/>
          <w:bCs/>
          <w:szCs w:val="21"/>
        </w:rPr>
      </w:pPr>
    </w:p>
    <w:p w14:paraId="1EFEAAB3" w14:textId="77777777" w:rsidR="00327623" w:rsidRDefault="00327623" w:rsidP="00327623">
      <w:pPr>
        <w:rPr>
          <w:b/>
          <w:bCs/>
          <w:szCs w:val="21"/>
        </w:rPr>
      </w:pPr>
    </w:p>
    <w:p w14:paraId="39611601" w14:textId="77777777" w:rsidR="00320A8F" w:rsidRDefault="00320A8F" w:rsidP="00327623">
      <w:pPr>
        <w:rPr>
          <w:b/>
          <w:bCs/>
          <w:szCs w:val="21"/>
        </w:rPr>
      </w:pPr>
    </w:p>
    <w:p w14:paraId="15924441" w14:textId="77777777" w:rsidR="00562694" w:rsidRPr="00327623" w:rsidRDefault="00562694" w:rsidP="00327623">
      <w:pPr>
        <w:rPr>
          <w:b/>
          <w:bCs/>
          <w:szCs w:val="21"/>
        </w:rPr>
      </w:pPr>
    </w:p>
    <w:p w14:paraId="3A7E27B7" w14:textId="7F5D1E29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瀬戸</w:t>
      </w:r>
    </w:p>
    <w:p w14:paraId="3D58830D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>&lt;膳菜&gt;　抹茶最中見立て</w:t>
      </w:r>
    </w:p>
    <w:p w14:paraId="07A85EB2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 xml:space="preserve"> </w:t>
      </w:r>
    </w:p>
    <w:p w14:paraId="61458564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>&lt;中皿&gt;白みる貝　髭長海老　林檎酢ジュレ</w:t>
      </w:r>
    </w:p>
    <w:p w14:paraId="431B260B" w14:textId="77777777" w:rsidR="00301945" w:rsidRPr="00301945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柿相良麩、メカジキ生ハム、牛筋蒟</w:t>
      </w:r>
    </w:p>
    <w:p w14:paraId="038F503D" w14:textId="77777777" w:rsidR="00301945" w:rsidRPr="00301945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道明寺蕪蒸し、サババナナスープ</w:t>
      </w:r>
    </w:p>
    <w:p w14:paraId="2C05D847" w14:textId="77777777" w:rsidR="00301945" w:rsidRPr="00301945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</w:t>
      </w:r>
    </w:p>
    <w:p w14:paraId="7746E465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>&lt;進肴&gt;治部煮</w:t>
      </w:r>
    </w:p>
    <w:p w14:paraId="75B4F744" w14:textId="77777777" w:rsidR="00301945" w:rsidRPr="00301945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　　鴨肉　車麩　椎茸　梅人参　他　　</w:t>
      </w:r>
    </w:p>
    <w:p w14:paraId="3A7EE038" w14:textId="77777777" w:rsidR="00301945" w:rsidRPr="00301945" w:rsidRDefault="00301945" w:rsidP="00301945">
      <w:pPr>
        <w:rPr>
          <w:b/>
          <w:bCs/>
        </w:rPr>
      </w:pPr>
    </w:p>
    <w:p w14:paraId="306C8934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 xml:space="preserve"> &lt;食事&gt;　鰻茶漬け　または　握り寿司</w:t>
      </w:r>
    </w:p>
    <w:p w14:paraId="4ED866F5" w14:textId="77777777" w:rsidR="00301945" w:rsidRPr="00301945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　どちらかをお選び下さい</w:t>
      </w:r>
    </w:p>
    <w:p w14:paraId="5EF2A164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 xml:space="preserve"> </w:t>
      </w:r>
    </w:p>
    <w:p w14:paraId="1D2651BF" w14:textId="77777777" w:rsidR="00301945" w:rsidRPr="00301945" w:rsidRDefault="00301945" w:rsidP="00301945">
      <w:pPr>
        <w:rPr>
          <w:b/>
          <w:bCs/>
        </w:rPr>
      </w:pPr>
      <w:r w:rsidRPr="00301945">
        <w:rPr>
          <w:b/>
          <w:bCs/>
        </w:rPr>
        <w:t>&lt;デザート&gt;よし邑プリン</w:t>
      </w:r>
    </w:p>
    <w:p w14:paraId="70E470A8" w14:textId="621ACCC0" w:rsidR="007E1C3D" w:rsidRPr="007E1C3D" w:rsidRDefault="00301945" w:rsidP="00301945">
      <w:pPr>
        <w:rPr>
          <w:b/>
          <w:bCs/>
        </w:rPr>
      </w:pPr>
      <w:r w:rsidRPr="00301945">
        <w:rPr>
          <w:rFonts w:hint="eastAsia"/>
          <w:b/>
          <w:bCs/>
        </w:rPr>
        <w:t xml:space="preserve">　　　　　　生八ッ橋</w:t>
      </w:r>
    </w:p>
    <w:p w14:paraId="00978607" w14:textId="06C2DCA3" w:rsidR="000378FD" w:rsidRDefault="007E1C3D" w:rsidP="007E1C3D">
      <w:pPr>
        <w:rPr>
          <w:b/>
          <w:bCs/>
        </w:rPr>
      </w:pPr>
      <w:r w:rsidRPr="007E1C3D">
        <w:rPr>
          <w:rFonts w:hint="eastAsia"/>
          <w:b/>
          <w:bCs/>
        </w:rPr>
        <w:t>＊献立の変わり目は内容が異なる場合がございます。</w:t>
      </w:r>
    </w:p>
    <w:p w14:paraId="49B19922" w14:textId="77777777" w:rsidR="000378FD" w:rsidRDefault="000378FD" w:rsidP="000378FD">
      <w:pPr>
        <w:rPr>
          <w:b/>
          <w:bCs/>
        </w:rPr>
      </w:pPr>
    </w:p>
    <w:p w14:paraId="6786DB07" w14:textId="77777777" w:rsidR="00270E78" w:rsidRDefault="00270E78" w:rsidP="006E15D6">
      <w:pPr>
        <w:rPr>
          <w:b/>
          <w:bCs/>
          <w:sz w:val="24"/>
          <w:szCs w:val="24"/>
        </w:rPr>
      </w:pPr>
    </w:p>
    <w:p w14:paraId="3688E091" w14:textId="77777777" w:rsidR="000B7951" w:rsidRDefault="000B7951" w:rsidP="006E15D6">
      <w:pPr>
        <w:rPr>
          <w:b/>
          <w:bCs/>
          <w:sz w:val="24"/>
          <w:szCs w:val="24"/>
        </w:rPr>
      </w:pPr>
    </w:p>
    <w:p w14:paraId="2DFE5995" w14:textId="6869E310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楽</w:t>
      </w:r>
    </w:p>
    <w:p w14:paraId="449DC8B1" w14:textId="7777777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>&lt;前菜&gt;末広がりの八開運盛り</w:t>
      </w:r>
    </w:p>
    <w:p w14:paraId="0DB94DAB" w14:textId="77777777" w:rsidR="000B27D7" w:rsidRDefault="000B27D7" w:rsidP="000B27D7">
      <w:pPr>
        <w:rPr>
          <w:b/>
          <w:bCs/>
        </w:rPr>
      </w:pPr>
      <w:r w:rsidRPr="000B27D7">
        <w:rPr>
          <w:rFonts w:hint="eastAsia"/>
          <w:b/>
          <w:bCs/>
        </w:rPr>
        <w:t xml:space="preserve">　　　　とん　だいこん、にんじん、なんきん、</w:t>
      </w:r>
    </w:p>
    <w:p w14:paraId="6688CEF8" w14:textId="605739F3" w:rsidR="000B27D7" w:rsidRPr="000B27D7" w:rsidRDefault="000B27D7" w:rsidP="000B27D7">
      <w:pPr>
        <w:ind w:firstLineChars="400" w:firstLine="840"/>
        <w:rPr>
          <w:b/>
          <w:bCs/>
        </w:rPr>
      </w:pPr>
      <w:r w:rsidRPr="000B27D7">
        <w:rPr>
          <w:rFonts w:hint="eastAsia"/>
          <w:b/>
          <w:bCs/>
        </w:rPr>
        <w:t>ぎんなん</w:t>
      </w:r>
      <w:r>
        <w:rPr>
          <w:rFonts w:hint="eastAsia"/>
          <w:b/>
          <w:bCs/>
        </w:rPr>
        <w:t>、</w:t>
      </w:r>
      <w:r w:rsidRPr="000B27D7">
        <w:rPr>
          <w:rFonts w:hint="eastAsia"/>
          <w:b/>
          <w:bCs/>
        </w:rPr>
        <w:t>きんかん、ひょうたん、れんこん</w:t>
      </w:r>
    </w:p>
    <w:p w14:paraId="2978FBCD" w14:textId="7777777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>&lt;椀盛&gt;吉野仕立　鯛葛打ち　白菜百合根蒸し</w:t>
      </w:r>
    </w:p>
    <w:p w14:paraId="2160BD0B" w14:textId="7777777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>&lt;お向&gt;本日のお造り二種　旬のあしらい色々</w:t>
      </w:r>
    </w:p>
    <w:p w14:paraId="1741131C" w14:textId="7777777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>&lt;進肴&gt;黒毛和牛炭焼き・鶏炭焼き</w:t>
      </w:r>
    </w:p>
    <w:p w14:paraId="3686D0EB" w14:textId="0130BA3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 xml:space="preserve">     子持ち公魚飴煮・かぶら寿し・南京伊達巻き　他</w:t>
      </w:r>
    </w:p>
    <w:p w14:paraId="6D09A69A" w14:textId="77777777" w:rsidR="000B27D7" w:rsidRPr="000B27D7" w:rsidRDefault="000B27D7" w:rsidP="000B27D7">
      <w:pPr>
        <w:rPr>
          <w:b/>
          <w:bCs/>
        </w:rPr>
      </w:pPr>
      <w:r w:rsidRPr="000B27D7">
        <w:rPr>
          <w:b/>
          <w:bCs/>
        </w:rPr>
        <w:t>&lt;食事&gt;土鍋御飯</w:t>
      </w:r>
    </w:p>
    <w:p w14:paraId="26495CFB" w14:textId="77777777" w:rsidR="000B27D7" w:rsidRPr="000B27D7" w:rsidRDefault="000B27D7" w:rsidP="000B27D7">
      <w:pPr>
        <w:rPr>
          <w:b/>
          <w:bCs/>
        </w:rPr>
      </w:pPr>
      <w:r w:rsidRPr="000B27D7">
        <w:rPr>
          <w:rFonts w:hint="eastAsia"/>
          <w:b/>
          <w:bCs/>
        </w:rPr>
        <w:t>＜留椀＞</w:t>
      </w:r>
    </w:p>
    <w:p w14:paraId="6780C68C" w14:textId="77777777" w:rsidR="000B27D7" w:rsidRPr="000B27D7" w:rsidRDefault="000B27D7" w:rsidP="000B27D7">
      <w:pPr>
        <w:rPr>
          <w:b/>
          <w:bCs/>
        </w:rPr>
      </w:pPr>
      <w:r w:rsidRPr="000B27D7">
        <w:rPr>
          <w:rFonts w:hint="eastAsia"/>
          <w:b/>
          <w:bCs/>
        </w:rPr>
        <w:t>＜香の物＞</w:t>
      </w:r>
    </w:p>
    <w:p w14:paraId="13371541" w14:textId="524DDFFF" w:rsidR="007E1C3D" w:rsidRPr="007E1C3D" w:rsidRDefault="000B27D7" w:rsidP="000B27D7">
      <w:pPr>
        <w:rPr>
          <w:b/>
          <w:bCs/>
        </w:rPr>
      </w:pPr>
      <w:r w:rsidRPr="000B27D7">
        <w:rPr>
          <w:b/>
          <w:bCs/>
        </w:rPr>
        <w:t>&lt;デザート&gt;生八ッ橋　アイス入り</w:t>
      </w:r>
    </w:p>
    <w:p w14:paraId="729F5055" w14:textId="4337177C" w:rsidR="00931A4B" w:rsidRPr="007E1C3D" w:rsidRDefault="007E1C3D" w:rsidP="007E1C3D">
      <w:pPr>
        <w:rPr>
          <w:b/>
          <w:bCs/>
        </w:rPr>
      </w:pPr>
      <w:r w:rsidRPr="007E1C3D">
        <w:rPr>
          <w:rFonts w:hint="eastAsia"/>
          <w:b/>
          <w:bCs/>
        </w:rPr>
        <w:t>＊献立の変わり目は内容が異なる場合がございます。</w:t>
      </w:r>
    </w:p>
    <w:p w14:paraId="5950EB0E" w14:textId="77777777" w:rsidR="00855C12" w:rsidRDefault="00855C12" w:rsidP="006E15D6"/>
    <w:p w14:paraId="44E358D2" w14:textId="77777777" w:rsidR="00855044" w:rsidRDefault="00855044" w:rsidP="006E15D6">
      <w:pPr>
        <w:rPr>
          <w:b/>
          <w:bCs/>
          <w:sz w:val="24"/>
          <w:szCs w:val="24"/>
        </w:rPr>
      </w:pPr>
    </w:p>
    <w:p w14:paraId="42234AB5" w14:textId="77777777" w:rsidR="007E1C3D" w:rsidRPr="00AD550B" w:rsidRDefault="007E1C3D" w:rsidP="007E1C3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うなぎコース</w:t>
      </w:r>
    </w:p>
    <w:p w14:paraId="5EF5CAE2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&lt;先付&gt;秋茄子葛寄せ　割醤油</w:t>
      </w:r>
    </w:p>
    <w:p w14:paraId="167524BC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&lt;お向&gt;本日のお造り二種 旬のあしらい色々</w:t>
      </w:r>
    </w:p>
    <w:p w14:paraId="270EF19A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&lt;中皿&gt;鰻巻き　タレおろし</w:t>
      </w:r>
    </w:p>
    <w:p w14:paraId="0357685B" w14:textId="661A499C" w:rsidR="007E1C3D" w:rsidRPr="00A6450C" w:rsidRDefault="007E1C3D" w:rsidP="007E1C3D">
      <w:pPr>
        <w:rPr>
          <w:rFonts w:hint="eastAsia"/>
          <w:b/>
          <w:bCs/>
          <w:szCs w:val="21"/>
        </w:rPr>
      </w:pPr>
      <w:r w:rsidRPr="00A6450C">
        <w:rPr>
          <w:b/>
          <w:bCs/>
          <w:szCs w:val="21"/>
        </w:rPr>
        <w:t>&lt;煮物&gt;</w:t>
      </w:r>
    </w:p>
    <w:p w14:paraId="4B4B2281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>＜食事＞うなぎ</w:t>
      </w:r>
    </w:p>
    <w:p w14:paraId="1C779897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　蒲焼き　白御飯　肝吸い</w:t>
      </w:r>
    </w:p>
    <w:p w14:paraId="332597A6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　又は　鰻重　肝吸い</w:t>
      </w:r>
    </w:p>
    <w:p w14:paraId="44377706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＊どちらかお選び下さい</w:t>
      </w:r>
    </w:p>
    <w:p w14:paraId="1EDDF21B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&lt;デザート&gt;よし邑プリン</w:t>
      </w:r>
    </w:p>
    <w:p w14:paraId="439DAFE1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 xml:space="preserve">          季節の果実　　</w:t>
      </w:r>
    </w:p>
    <w:p w14:paraId="13711BD0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 xml:space="preserve"> </w:t>
      </w:r>
    </w:p>
    <w:p w14:paraId="7544C291" w14:textId="77777777" w:rsidR="007E1C3D" w:rsidRPr="0088568A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69E923DE" w14:textId="77777777" w:rsidR="007E1C3D" w:rsidRDefault="007E1C3D" w:rsidP="007E1C3D">
      <w:pPr>
        <w:rPr>
          <w:b/>
          <w:bCs/>
          <w:szCs w:val="21"/>
        </w:rPr>
      </w:pPr>
    </w:p>
    <w:p w14:paraId="0A68C611" w14:textId="70832A80" w:rsidR="00AD550B" w:rsidRPr="007E1C3D" w:rsidRDefault="00AD550B" w:rsidP="006E15D6"/>
    <w:p w14:paraId="56FCF251" w14:textId="77777777" w:rsidR="00270E78" w:rsidRDefault="00270E78" w:rsidP="006E15D6"/>
    <w:p w14:paraId="730276C5" w14:textId="40935096" w:rsidR="00AD550B" w:rsidRDefault="00AD550B" w:rsidP="006E15D6"/>
    <w:p w14:paraId="6E876F6B" w14:textId="5CCA4F69" w:rsidR="00AD550B" w:rsidRDefault="00AD550B" w:rsidP="006E15D6"/>
    <w:p w14:paraId="6A55FF1D" w14:textId="77777777" w:rsidR="00BB3530" w:rsidRDefault="00BB3530" w:rsidP="006E15D6"/>
    <w:p w14:paraId="0A5FE729" w14:textId="77777777" w:rsidR="00A91DA1" w:rsidRDefault="00A91DA1" w:rsidP="006E15D6"/>
    <w:p w14:paraId="2AAD7F97" w14:textId="77777777" w:rsidR="00301945" w:rsidRDefault="00301945" w:rsidP="006E15D6"/>
    <w:p w14:paraId="118D9098" w14:textId="77777777" w:rsidR="00301945" w:rsidRDefault="00301945" w:rsidP="006E15D6"/>
    <w:p w14:paraId="3A68495B" w14:textId="77777777" w:rsidR="007E1C3D" w:rsidRDefault="007E1C3D" w:rsidP="006E15D6">
      <w:pPr>
        <w:rPr>
          <w:rFonts w:hint="eastAsia"/>
          <w:b/>
          <w:bCs/>
          <w:sz w:val="24"/>
          <w:szCs w:val="24"/>
        </w:rPr>
      </w:pPr>
    </w:p>
    <w:p w14:paraId="128A574A" w14:textId="4DD2EDF7" w:rsidR="006E15D6" w:rsidRDefault="006E15D6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備前</w:t>
      </w:r>
    </w:p>
    <w:p w14:paraId="3883B79A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&lt;先付&gt;抹茶最中見立て</w:t>
      </w:r>
    </w:p>
    <w:p w14:paraId="30276A95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&lt;椀盛&gt;西京仕立　河豚白子</w:t>
      </w:r>
    </w:p>
    <w:p w14:paraId="7330B596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&lt;お向&gt;本日の鮮魚三種　キャビア添え</w:t>
      </w:r>
    </w:p>
    <w:p w14:paraId="2EB32511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rFonts w:hint="eastAsia"/>
          <w:b/>
          <w:bCs/>
          <w:szCs w:val="21"/>
        </w:rPr>
        <w:t xml:space="preserve">　　　　　旬のあしらい色々</w:t>
      </w:r>
    </w:p>
    <w:p w14:paraId="29A1D478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&lt;焼物&gt;柔あわび共肝焼き</w:t>
      </w:r>
    </w:p>
    <w:p w14:paraId="4060CA86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rFonts w:hint="eastAsia"/>
          <w:b/>
          <w:bCs/>
          <w:szCs w:val="21"/>
        </w:rPr>
        <w:t xml:space="preserve">　　　　　まながつお味噌漬け</w:t>
      </w:r>
    </w:p>
    <w:p w14:paraId="5C4642BB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&lt;進肴&gt;黒毛和牛しゃぶしゃぶ　野菜各種</w:t>
      </w:r>
    </w:p>
    <w:p w14:paraId="0E7AE7CA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&lt;食事&gt;握り寿し 又は 鰻茶漬け</w:t>
      </w:r>
    </w:p>
    <w:p w14:paraId="1C1ADA6C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>&lt;デザート&gt;よし邑プリン</w:t>
      </w:r>
    </w:p>
    <w:p w14:paraId="4D3A10E3" w14:textId="77777777" w:rsidR="000B27D7" w:rsidRPr="000B27D7" w:rsidRDefault="000B27D7" w:rsidP="000B27D7">
      <w:pPr>
        <w:rPr>
          <w:b/>
          <w:bCs/>
          <w:szCs w:val="21"/>
        </w:rPr>
      </w:pPr>
      <w:r w:rsidRPr="000B27D7">
        <w:rPr>
          <w:b/>
          <w:bCs/>
          <w:szCs w:val="21"/>
        </w:rPr>
        <w:t xml:space="preserve">              生八ッ橋</w:t>
      </w:r>
    </w:p>
    <w:p w14:paraId="3AB85402" w14:textId="57A6D745" w:rsidR="00A6450C" w:rsidRPr="000B27D7" w:rsidRDefault="00A6450C" w:rsidP="00A6450C">
      <w:pPr>
        <w:rPr>
          <w:b/>
          <w:bCs/>
          <w:szCs w:val="21"/>
        </w:rPr>
      </w:pPr>
    </w:p>
    <w:p w14:paraId="1449B622" w14:textId="4C7B9BA8" w:rsidR="000A13A0" w:rsidRDefault="00A6450C" w:rsidP="00A6450C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>＊献立の変わり目は内容が異なる場合がございます</w:t>
      </w:r>
    </w:p>
    <w:p w14:paraId="36C14A2C" w14:textId="77777777" w:rsidR="000A13A0" w:rsidRDefault="000A13A0" w:rsidP="000433E2">
      <w:pPr>
        <w:rPr>
          <w:b/>
          <w:bCs/>
          <w:szCs w:val="21"/>
        </w:rPr>
      </w:pPr>
    </w:p>
    <w:p w14:paraId="4D74F29D" w14:textId="77777777" w:rsidR="0004285B" w:rsidRDefault="0004285B" w:rsidP="000433E2">
      <w:pPr>
        <w:rPr>
          <w:b/>
          <w:bCs/>
          <w:szCs w:val="21"/>
        </w:rPr>
      </w:pPr>
    </w:p>
    <w:p w14:paraId="122A102C" w14:textId="77777777" w:rsidR="0004285B" w:rsidRDefault="0004285B" w:rsidP="000433E2">
      <w:pPr>
        <w:rPr>
          <w:b/>
          <w:bCs/>
          <w:szCs w:val="21"/>
        </w:rPr>
      </w:pPr>
    </w:p>
    <w:p w14:paraId="36A4F5A9" w14:textId="77777777" w:rsidR="0088568A" w:rsidRDefault="0088568A" w:rsidP="004B2FF8">
      <w:pPr>
        <w:rPr>
          <w:b/>
          <w:bCs/>
          <w:sz w:val="24"/>
          <w:szCs w:val="24"/>
        </w:rPr>
      </w:pPr>
    </w:p>
    <w:sectPr w:rsidR="0088568A" w:rsidSect="00CC6874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4B27"/>
    <w:multiLevelType w:val="hybridMultilevel"/>
    <w:tmpl w:val="15ACE2BC"/>
    <w:lvl w:ilvl="0" w:tplc="C00E6DBA">
      <w:start w:val="1"/>
      <w:numFmt w:val="japaneseCounting"/>
      <w:lvlText w:val="%1、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num w:numId="1" w16cid:durableId="201105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6"/>
    <w:rsid w:val="00024EED"/>
    <w:rsid w:val="000378FD"/>
    <w:rsid w:val="0004285B"/>
    <w:rsid w:val="000433E2"/>
    <w:rsid w:val="000863F3"/>
    <w:rsid w:val="000A13A0"/>
    <w:rsid w:val="000A2CD7"/>
    <w:rsid w:val="000A7366"/>
    <w:rsid w:val="000B27D7"/>
    <w:rsid w:val="000B7951"/>
    <w:rsid w:val="00183311"/>
    <w:rsid w:val="00266808"/>
    <w:rsid w:val="00270E78"/>
    <w:rsid w:val="00290968"/>
    <w:rsid w:val="002E5AB1"/>
    <w:rsid w:val="002F7C08"/>
    <w:rsid w:val="00301945"/>
    <w:rsid w:val="00320A8F"/>
    <w:rsid w:val="00327623"/>
    <w:rsid w:val="00460E03"/>
    <w:rsid w:val="004B2FF8"/>
    <w:rsid w:val="0051717E"/>
    <w:rsid w:val="00522AFD"/>
    <w:rsid w:val="00562694"/>
    <w:rsid w:val="00597CC2"/>
    <w:rsid w:val="005C732B"/>
    <w:rsid w:val="00603A04"/>
    <w:rsid w:val="00610046"/>
    <w:rsid w:val="00686B0D"/>
    <w:rsid w:val="00690BA0"/>
    <w:rsid w:val="006B4804"/>
    <w:rsid w:val="006E15D6"/>
    <w:rsid w:val="0073504E"/>
    <w:rsid w:val="00766835"/>
    <w:rsid w:val="007B7D5A"/>
    <w:rsid w:val="007E1C3D"/>
    <w:rsid w:val="007F4388"/>
    <w:rsid w:val="00812441"/>
    <w:rsid w:val="00855044"/>
    <w:rsid w:val="00855C12"/>
    <w:rsid w:val="0088568A"/>
    <w:rsid w:val="008A6937"/>
    <w:rsid w:val="008D0493"/>
    <w:rsid w:val="00931A4B"/>
    <w:rsid w:val="009D0E32"/>
    <w:rsid w:val="009D647F"/>
    <w:rsid w:val="00A6450C"/>
    <w:rsid w:val="00A855E7"/>
    <w:rsid w:val="00A91DA1"/>
    <w:rsid w:val="00AD550B"/>
    <w:rsid w:val="00AF76FA"/>
    <w:rsid w:val="00B1622D"/>
    <w:rsid w:val="00BB3530"/>
    <w:rsid w:val="00C047CA"/>
    <w:rsid w:val="00C23502"/>
    <w:rsid w:val="00CC6874"/>
    <w:rsid w:val="00CE73D5"/>
    <w:rsid w:val="00D46CEA"/>
    <w:rsid w:val="00E271A5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925CD"/>
  <w15:chartTrackingRefBased/>
  <w15:docId w15:val="{247DEC26-5C7F-4F12-B1A5-0BA0F3B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9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T.kawaguchi</dc:creator>
  <cp:keywords/>
  <dc:description/>
  <cp:lastModifiedBy>T.kawaguchi</cp:lastModifiedBy>
  <cp:revision>33</cp:revision>
  <cp:lastPrinted>2025-05-31T04:25:00Z</cp:lastPrinted>
  <dcterms:created xsi:type="dcterms:W3CDTF">2023-03-01T08:23:00Z</dcterms:created>
  <dcterms:modified xsi:type="dcterms:W3CDTF">2025-12-07T00:53:00Z</dcterms:modified>
</cp:coreProperties>
</file>